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BC" w:rsidRDefault="005B716C">
      <w:r>
        <w:rPr>
          <w:noProof/>
          <w:sz w:val="20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2158365" cy="1276985"/>
            <wp:effectExtent l="0" t="0" r="0" b="0"/>
            <wp:wrapNone/>
            <wp:docPr id="54" name="Image 3" descr="LOGO ROC-SM 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OC-SM cou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600200" cy="1091565"/>
            <wp:effectExtent l="0" t="0" r="0" b="0"/>
            <wp:wrapNone/>
            <wp:docPr id="47" name="Image 2" descr="mezenH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zenHco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5B716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</wp:posOffset>
                </wp:positionV>
                <wp:extent cx="3086100" cy="1028700"/>
                <wp:effectExtent l="466725" t="11430" r="9525" b="26670"/>
                <wp:wrapNone/>
                <wp:docPr id="4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716C" w:rsidRDefault="005B716C" w:rsidP="005B716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RDM6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26pt;margin-top:5.4pt;width:243pt;height:8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:rsidR="005B716C" w:rsidRDefault="005B716C" w:rsidP="005B716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RDM6</w:t>
                      </w:r>
                    </w:p>
                  </w:txbxContent>
                </v:textbox>
              </v:shape>
            </w:pict>
          </mc:Fallback>
        </mc:AlternateContent>
      </w:r>
    </w:p>
    <w:p w:rsidR="008572BC" w:rsidRDefault="008572BC"/>
    <w:p w:rsidR="008572BC" w:rsidRDefault="008572BC"/>
    <w:p w:rsidR="008572BC" w:rsidRDefault="008572BC"/>
    <w:p w:rsidR="008572BC" w:rsidRDefault="008572BC"/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5B716C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-20320</wp:posOffset>
                </wp:positionV>
                <wp:extent cx="2933700" cy="495300"/>
                <wp:effectExtent l="266700" t="8255" r="9525" b="29845"/>
                <wp:wrapNone/>
                <wp:docPr id="4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337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716C" w:rsidRDefault="005B716C" w:rsidP="005B716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/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Module Flexion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margin-left:126pt;margin-top:-1.6pt;width:231pt;height:3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:rsidR="005B716C" w:rsidRDefault="005B716C" w:rsidP="005B716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/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Module Flexion</w:t>
                      </w:r>
                    </w:p>
                  </w:txbxContent>
                </v:textbox>
              </v:shape>
            </w:pict>
          </mc:Fallback>
        </mc:AlternateContent>
      </w:r>
    </w:p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5B716C">
      <w:pPr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18415</wp:posOffset>
            </wp:positionV>
            <wp:extent cx="469265" cy="494030"/>
            <wp:effectExtent l="0" t="0" r="6985" b="1270"/>
            <wp:wrapNone/>
            <wp:docPr id="43" name="Imag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rPr>
          <w:noProof/>
          <w:sz w:val="20"/>
        </w:rPr>
      </w:pPr>
    </w:p>
    <w:p w:rsidR="008572BC" w:rsidRDefault="008572BC">
      <w:pPr>
        <w:rPr>
          <w:noProof/>
          <w:sz w:val="20"/>
        </w:rPr>
      </w:pPr>
    </w:p>
    <w:p w:rsidR="008572BC" w:rsidRDefault="008572BC"/>
    <w:p w:rsidR="008572BC" w:rsidRDefault="008572BC"/>
    <w:p w:rsidR="008572BC" w:rsidRDefault="008572B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Y. DUPIN  </w:t>
      </w:r>
    </w:p>
    <w:p w:rsidR="008572BC" w:rsidRDefault="008572BC">
      <w:pPr>
        <w:rPr>
          <w:rFonts w:ascii="Comic Sans MS" w:hAnsi="Comic Sans MS"/>
        </w:rPr>
      </w:pPr>
      <w:r>
        <w:rPr>
          <w:rFonts w:ascii="Comic Sans MS" w:hAnsi="Comic Sans MS"/>
        </w:rPr>
        <w:t>L’exemple choisi pour cette étude est un portique constitué ainsi :</w:t>
      </w:r>
    </w:p>
    <w:p w:rsidR="008572BC" w:rsidRDefault="008572BC"/>
    <w:p w:rsidR="008572BC" w:rsidRDefault="008572BC"/>
    <w:p w:rsidR="008572BC" w:rsidRDefault="005B716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8890</wp:posOffset>
                </wp:positionV>
                <wp:extent cx="342900" cy="342900"/>
                <wp:effectExtent l="0" t="0" r="0" b="635"/>
                <wp:wrapNone/>
                <wp:docPr id="4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BC" w:rsidRDefault="008572BC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margin-left:414pt;margin-top:.7pt;width:27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rBgQ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" stroked="f">
                <v:textbox>
                  <w:txbxContent>
                    <w:p w:rsidR="008572BC" w:rsidRDefault="008572BC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342900" cy="342900"/>
                <wp:effectExtent l="0" t="0" r="0" b="635"/>
                <wp:wrapNone/>
                <wp:docPr id="4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BC" w:rsidRDefault="008572BC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9" type="#_x0000_t202" style="position:absolute;margin-left:153pt;margin-top:.7pt;width:27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bcgQIAABc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" stroked="f">
                <v:textbox>
                  <w:txbxContent>
                    <w:p w:rsidR="008572BC" w:rsidRDefault="008572BC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342900" cy="342900"/>
                <wp:effectExtent l="0" t="0" r="0" b="635"/>
                <wp:wrapNone/>
                <wp:docPr id="4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2BC" w:rsidRDefault="008572BC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0" type="#_x0000_t202" style="position:absolute;margin-left:27pt;margin-top:.7pt;width:27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JmgA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" stroked="f">
                <v:textbox>
                  <w:txbxContent>
                    <w:p w:rsidR="008572BC" w:rsidRDefault="008572BC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572BC" w:rsidRDefault="008572BC"/>
    <w:p w:rsidR="008572BC" w:rsidRDefault="005B716C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2735580"/>
                <wp:effectExtent l="0" t="11430" r="0" b="571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2735580"/>
                          <a:chOff x="1314" y="2843"/>
                          <a:chExt cx="9180" cy="4308"/>
                        </a:xfrm>
                      </wpg:grpSpPr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1314" y="2843"/>
                            <a:ext cx="9180" cy="3420"/>
                            <a:chOff x="1314" y="2843"/>
                            <a:chExt cx="9180" cy="3420"/>
                          </a:xfrm>
                        </wpg:grpSpPr>
                        <wps:wsp>
                          <wps:cNvPr id="19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4" y="2843"/>
                              <a:ext cx="7920" cy="18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C0C0C0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C0C0C0"/>
                                </a:gs>
                                <a:gs pos="100000">
                                  <a:srgbClr val="C0C0C0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4" y="3023"/>
                              <a:ext cx="180" cy="288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C0C0C0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C0C0C0"/>
                                </a:gs>
                                <a:gs pos="100000">
                                  <a:srgbClr val="C0C0C0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4" y="3023"/>
                              <a:ext cx="180" cy="288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C0C0C0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C0C0C0"/>
                                </a:gs>
                                <a:gs pos="100000">
                                  <a:srgbClr val="C0C0C0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14" y="5903"/>
                              <a:ext cx="9180" cy="36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4" y="3023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2034" y="6431"/>
                            <a:ext cx="7920" cy="720"/>
                            <a:chOff x="2034" y="6431"/>
                            <a:chExt cx="7920" cy="720"/>
                          </a:xfrm>
                        </wpg:grpSpPr>
                        <wps:wsp>
                          <wps:cNvPr id="33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4" y="6431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4" y="6431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4" y="6431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4" y="6791"/>
                              <a:ext cx="27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34" y="6791"/>
                              <a:ext cx="52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114" y="6431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BC" w:rsidRDefault="008572BC">
                              <w:r>
                                <w:t>18m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714" y="6431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72BC" w:rsidRDefault="008572BC">
                              <w:r>
                                <w:t>36m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1" style="position:absolute;margin-left:0;margin-top:11.4pt;width:459pt;height:215.4pt;z-index:251634176" coordorigin="1314,2843" coordsize="9180,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">
                <v:group id="Group 14" o:spid="_x0000_s1032" style="position:absolute;left:1314;top:2843;width:9180;height:3420" coordorigin="1314,2843" coordsize="9180,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7" o:spid="_x0000_s1033" style="position:absolute;left:2034;top:2843;width:79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jBsIA&#10;AADbAAAADwAAAGRycy9kb3ducmV2LnhtbERP22rCQBB9F/oPyxT6IrpphRJTNyKC9AISjOLzmJ0m&#10;IdnZkN2a9O+7QsG3OZzrrNajacWVeldbVvA8j0AQF1bXXCo4HXezGITzyBpby6Tglxys04fJChNt&#10;Bz7QNfelCCHsElRQed8lUrqiIoNubjviwH3b3qAPsC+l7nEI4aaVL1H0Kg3WHBoq7GhbUdHkP0ZB&#10;fG7eL9knR0Pm919msaBdnE2VenocN28gPI3+Lv53f+gwfwm3X8I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WMGwgAAANsAAAAPAAAAAAAAAAAAAAAAAJgCAABkcnMvZG93&#10;bnJldi54bWxQSwUGAAAAAAQABAD1AAAAhwMAAAAA&#10;" fillcolor="#595959" strokeweight=".25pt">
                    <v:fill color2="silver" focus="50%" type="gradient"/>
                  </v:rect>
                  <v:rect id="Rectangle 8" o:spid="_x0000_s1034" style="position:absolute;left:4554;top:3023;width:18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//8AA&#10;AADbAAAADwAAAGRycy9kb3ducmV2LnhtbERPy4rCMBTdC/5DuII7TRUcxmosIhREEGZ8LNxdmmtb&#10;29yUJtr692YxMMvDea+T3tTiRa0rLSuYTSMQxJnVJecKLud08g3CeWSNtWVS8CYHyWY4WGOsbce/&#10;9Dr5XIQQdjEqKLxvYildVpBBN7UNceDutjXoA2xzqVvsQrip5TyKvqTBkkNDgQ3tCsqq09Mo6G7v&#10;a007Oj6WXZMekH8WaZUrNR712xUIT73/F/+591rBPKwPX8IPkJ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o//8AAAADbAAAADwAAAAAAAAAAAAAAAACYAgAAZHJzL2Rvd25y&#10;ZXYueG1sUEsFBgAAAAAEAAQA9QAAAIUDAAAAAA==&#10;" fillcolor="#595959" strokeweight=".25pt">
                    <v:fill color2="silver" angle="90" focus="50%" type="gradient"/>
                  </v:rect>
                  <v:rect id="Rectangle 9" o:spid="_x0000_s1035" style="position:absolute;left:9774;top:3023;width:18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aZMQA&#10;AADbAAAADwAAAGRycy9kb3ducmV2LnhtbESPzWrDMBCE74G8g9hAb4kcQ0vqRDbFYCiFQpq0h94W&#10;a2O7sVbGUv3z9lGhkOMwM98wh2wyrRiod41lBdtNBIK4tLrhSsHnuVjvQDiPrLG1TApmcpCly8UB&#10;E21H/qDh5CsRIOwSVFB73yVSurImg25jO+LgXWxv0AfZV1L3OAa4aWUcRU/SYMNhocaO8prK6+nX&#10;KBi/56+Wcnr/eR674g35+FhcK6UeVtPLHoSnyd/D/+1XrSDewt+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WmmTEAAAA2wAAAA8AAAAAAAAAAAAAAAAAmAIAAGRycy9k&#10;b3ducmV2LnhtbFBLBQYAAAAABAAEAPUAAACJAwAAAAA=&#10;" fillcolor="#595959" strokeweight=".25pt">
                    <v:fill color2="silver" angle="90" focus="50%" type="gradient"/>
                  </v:rect>
                  <v:rect id="Rectangle 10" o:spid="_x0000_s1036" style="position:absolute;left:1314;top:5903;width:9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cOsQA&#10;AADbAAAADwAAAGRycy9kb3ducmV2LnhtbESPQWvCQBSE7wX/w/KEXopuGmyRmI1ISUF6EGrF8yP7&#10;3Cxm34bsVmN/fVco9DjMzDdMuR5dJy40BOtZwfM8A0HceG3ZKDh8vc+WIEJE1th5JgU3CrCuJg8l&#10;Ftpf+ZMu+2hEgnAoUEEbY19IGZqWHIa574mTd/KDw5jkYKQe8JrgrpN5lr1Kh5bTQos9vbXUnPff&#10;TkFfm93242gWsq4Nvex+bk9srVKP03GzAhFpjP/hv/ZWK8hzuH9JP0B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3DrEAAAA2wAAAA8AAAAAAAAAAAAAAAAAmAIAAGRycy9k&#10;b3ducmV2LnhtbFBLBQYAAAAABAAEAPUAAACJAwAAAAA=&#10;" fillcolor="#767676" stroked="f" strokeweight=".25pt">
                    <v:fill focus="100%" type="gradient"/>
                  </v:rect>
                  <v:line id="Line 11" o:spid="_x0000_s1037" style="position:absolute;visibility:visible;mso-wrap-style:square" from="2034,3023" to="2034,4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/yXMIAAADbAAAADwAAAGRycy9kb3ducmV2LnhtbESPwWrDMBBE74X8g9hAb42ctLSJEyWE&#10;QKlPhqb5gI21tkyslZEU2/37qlDocZiZN8zuMNlODORD61jBcpGBIK6cbrlRcPl6f1qDCBFZY+eY&#10;FHxTgMN+9rDDXLuRP2k4x0YkCIccFZgY+1zKUBmyGBauJ05e7bzFmKRvpPY4Jrjt5CrLXqXFltOC&#10;wZ5Ohqrb+W4VbK6ozUupu1jWzx9FfcqsNxelHufTcQsi0hT/w3/tQitYvcHvl/QD5P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/yXMIAAADbAAAADwAAAAAAAAAAAAAA&#10;AAChAgAAZHJzL2Rvd25yZXYueG1sUEsFBgAAAAAEAAQA+QAAAJADAAAAAA==&#10;" strokeweight=".25pt">
                    <v:stroke endarrow="block"/>
                  </v:line>
                </v:group>
                <v:group id="Group 19" o:spid="_x0000_s1038" style="position:absolute;left:2034;top:6431;width:7920;height:720" coordorigin="2034,6431" coordsize="79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Line 13" o:spid="_x0000_s1039" style="position:absolute;visibility:visible;mso-wrap-style:square" from="2034,6431" to="203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line id="Line 15" o:spid="_x0000_s1040" style="position:absolute;visibility:visible;mso-wrap-style:square" from="4734,6431" to="473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<v:line id="Line 16" o:spid="_x0000_s1041" style="position:absolute;visibility:visible;mso-wrap-style:square" from="9954,6431" to="9954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<v:line id="Line 17" o:spid="_x0000_s1042" style="position:absolute;visibility:visible;mso-wrap-style:square" from="2034,6791" to="4734,6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s5OMQAAADbAAAADwAAAGRycy9kb3ducmV2LnhtbESPS2vDMBCE74X+B7GF3hrZaQnFiRLy&#10;TnNqXpDrYm1sE2tlJNVx/n1UKPQ4zMw3zGjSmVq05HxlWUHaS0AQ51ZXXCg4HVdvnyB8QNZYWyYF&#10;d/IwGT8/jTDT9sZ7ag+hEBHCPkMFZQhNJqXPSzLoe7Yhjt7FOoMhSldI7fAW4aaW/SQZSIMVx4US&#10;G5qXlF8PP0bBzqWrj++z36T39Xa9nC5n7eK6V+r1pZsOQQTqwn/4r/2lFbwP4PdL/AFy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+zk4xAAAANsAAAAPAAAAAAAAAAAA&#10;AAAAAKECAABkcnMvZG93bnJldi54bWxQSwUGAAAAAAQABAD5AAAAkgMAAAAA&#10;">
                    <v:stroke startarrow="open" endarrow="open"/>
                  </v:line>
                  <v:line id="Line 18" o:spid="_x0000_s1043" style="position:absolute;flip:y;visibility:visible;mso-wrap-style:square" from="4734,6791" to="9954,6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3IqsMAAADbAAAADwAAAGRycy9kb3ducmV2LnhtbESPQWsCMRSE74X+h/AK3mpWhVZWo8iC&#10;ovTU1YPH5+Z1s93Ny5JEXf99Uyj0OMzMN8xyPdhO3MiHxrGCyTgDQVw53XCt4HTcvs5BhIissXNM&#10;Ch4UYL16flpirt2dP+lWxlokCIccFZgY+1zKUBmyGMauJ07el/MWY5K+ltrjPcFtJ6dZ9iYtNpwW&#10;DPZUGKra8moVtEV/OPLOfJ9PH/NreTmb1heDUqOXYbMAEWmI/+G/9l4rmL3D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9yKrDAAAA2wAAAA8AAAAAAAAAAAAA&#10;AAAAoQIAAGRycy9kb3ducmV2LnhtbFBLBQYAAAAABAAEAPkAAACRAwAAAAA=&#10;">
                    <v:stroke startarrow="open" endarrow="open"/>
                  </v:line>
                </v:group>
                <v:shape id="Text Box 20" o:spid="_x0000_s1044" type="#_x0000_t202" style="position:absolute;left:3114;top:6431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8572BC" w:rsidRDefault="008572BC">
                        <w:r>
                          <w:t>18m</w:t>
                        </w:r>
                      </w:p>
                    </w:txbxContent>
                  </v:textbox>
                </v:shape>
                <v:shape id="Text Box 21" o:spid="_x0000_s1045" type="#_x0000_t202" style="position:absolute;left:6714;top:6431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8572BC" w:rsidRDefault="008572BC">
                        <w:r>
                          <w:t>36m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/>
    <w:p w:rsidR="008572BC" w:rsidRDefault="008572BC">
      <w:pPr>
        <w:rPr>
          <w:rFonts w:ascii="Comic Sans MS" w:hAnsi="Comic Sans MS"/>
        </w:rPr>
      </w:pPr>
      <w:r>
        <w:rPr>
          <w:rFonts w:ascii="Comic Sans MS" w:hAnsi="Comic Sans MS"/>
        </w:rPr>
        <w:t>La poutre ABC est constituée d’un IPN de 550 reposant sur 2 appuis simples en B et C.</w:t>
      </w:r>
    </w:p>
    <w:p w:rsidR="008572BC" w:rsidRDefault="008572BC">
      <w:pPr>
        <w:rPr>
          <w:rFonts w:ascii="Comic Sans MS" w:hAnsi="Comic Sans MS"/>
        </w:rPr>
      </w:pPr>
    </w:p>
    <w:p w:rsidR="008572BC" w:rsidRDefault="008572BC">
      <w:pPr>
        <w:rPr>
          <w:rFonts w:ascii="Comic Sans MS" w:hAnsi="Comic Sans MS"/>
        </w:rPr>
      </w:pPr>
      <w:r>
        <w:rPr>
          <w:rFonts w:ascii="Comic Sans MS" w:hAnsi="Comic Sans MS"/>
        </w:rPr>
        <w:t>Elle est soumise à :</w:t>
      </w:r>
    </w:p>
    <w:p w:rsidR="008572BC" w:rsidRDefault="008572BC">
      <w:pPr>
        <w:rPr>
          <w:rFonts w:ascii="Comic Sans MS" w:hAnsi="Comic Sans MS"/>
        </w:rPr>
      </w:pPr>
    </w:p>
    <w:p w:rsidR="008572BC" w:rsidRDefault="008572B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charge uniformément répartie de 500 daN/m</w:t>
      </w:r>
    </w:p>
    <w:p w:rsidR="008572BC" w:rsidRPr="005B716C" w:rsidRDefault="008572BC" w:rsidP="005B716C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Une charge ponctuelle maxi de 10000daN en A</w:t>
      </w:r>
    </w:p>
    <w:p w:rsidR="008572BC" w:rsidRDefault="008572BC">
      <w:pPr>
        <w:rPr>
          <w:rFonts w:ascii="Comic Sans MS" w:hAnsi="Comic Sans MS"/>
        </w:rPr>
      </w:pPr>
    </w:p>
    <w:p w:rsidR="008572BC" w:rsidRDefault="008572BC">
      <w:pPr>
        <w:rPr>
          <w:rFonts w:ascii="Comic Sans MS" w:hAnsi="Comic Sans MS"/>
        </w:rPr>
      </w:pPr>
    </w:p>
    <w:p w:rsidR="008572BC" w:rsidRDefault="008572BC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sym w:font="Wingdings" w:char="F038"/>
      </w:r>
      <w:r w:rsidR="005B716C">
        <w:rPr>
          <w:noProof/>
          <w:sz w:val="20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3175</wp:posOffset>
            </wp:positionV>
            <wp:extent cx="1136650" cy="650875"/>
            <wp:effectExtent l="0" t="0" r="6350" b="0"/>
            <wp:wrapNone/>
            <wp:docPr id="23" name="Image 23" descr="Imag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56"/>
        </w:rPr>
        <w:tab/>
      </w:r>
      <w:r>
        <w:rPr>
          <w:rFonts w:ascii="Comic Sans MS" w:hAnsi="Comic Sans MS"/>
          <w:sz w:val="56"/>
        </w:rPr>
        <w:tab/>
      </w:r>
      <w:r>
        <w:rPr>
          <w:rFonts w:ascii="Comic Sans MS" w:hAnsi="Comic Sans MS"/>
          <w:sz w:val="56"/>
        </w:rPr>
        <w:tab/>
      </w:r>
      <w:r>
        <w:rPr>
          <w:rFonts w:ascii="Comic Sans MS" w:hAnsi="Comic Sans MS"/>
          <w:sz w:val="56"/>
        </w:rPr>
        <w:tab/>
      </w:r>
      <w:r>
        <w:rPr>
          <w:rFonts w:ascii="Comic Sans MS" w:hAnsi="Comic Sans MS"/>
          <w:sz w:val="56"/>
        </w:rPr>
        <w:tab/>
      </w:r>
      <w:r>
        <w:rPr>
          <w:rFonts w:ascii="Comic Sans MS" w:hAnsi="Comic Sans MS"/>
          <w:b/>
          <w:bCs/>
          <w:sz w:val="56"/>
          <w:u w:val="single"/>
        </w:rPr>
        <w:t>1 – Les noeuds</w:t>
      </w:r>
    </w:p>
    <w:p w:rsidR="008572BC" w:rsidRDefault="008572BC">
      <w:pPr>
        <w:pStyle w:val="En-tte"/>
        <w:tabs>
          <w:tab w:val="clear" w:pos="4536"/>
          <w:tab w:val="clear" w:pos="9072"/>
        </w:tabs>
      </w:pPr>
    </w:p>
    <w:p w:rsidR="008572BC" w:rsidRDefault="008572BC">
      <w:pPr>
        <w:pStyle w:val="En-tte"/>
        <w:tabs>
          <w:tab w:val="clear" w:pos="4536"/>
          <w:tab w:val="clear" w:pos="9072"/>
        </w:tabs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DÉFINITIONS: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120015</wp:posOffset>
            </wp:positionV>
            <wp:extent cx="5242560" cy="4849495"/>
            <wp:effectExtent l="19050" t="95250" r="91440" b="27305"/>
            <wp:wrapNone/>
            <wp:docPr id="24" name="Image 2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8494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ENTRÉE DES DONNÉES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5226050</wp:posOffset>
            </wp:positionH>
            <wp:positionV relativeFrom="paragraph">
              <wp:posOffset>120015</wp:posOffset>
            </wp:positionV>
            <wp:extent cx="1169670" cy="1600200"/>
            <wp:effectExtent l="0" t="0" r="0" b="0"/>
            <wp:wrapNone/>
            <wp:docPr id="26" name="Image 2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5715</wp:posOffset>
            </wp:positionV>
            <wp:extent cx="1371600" cy="764540"/>
            <wp:effectExtent l="0" t="0" r="0" b="0"/>
            <wp:wrapNone/>
            <wp:docPr id="25" name="Image 2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Entrer le nombre de nœuds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ind w:left="708" w:firstLine="70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puis l’unité utilisée et l’abcisse de chaque nœud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noProof/>
          <w:sz w:val="20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217170</wp:posOffset>
            </wp:positionV>
            <wp:extent cx="3771900" cy="1472565"/>
            <wp:effectExtent l="19050" t="19050" r="19050" b="13335"/>
            <wp:wrapNone/>
            <wp:docPr id="53" name="Image 53" descr="mod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ode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725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28"/>
        </w:rPr>
        <w:t>La poutre est modélisée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5B716C" w:rsidRDefault="005B716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56"/>
          <w:u w:val="single"/>
        </w:rPr>
      </w:pPr>
    </w:p>
    <w:p w:rsidR="005B716C" w:rsidRDefault="005B716C" w:rsidP="005B716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56"/>
          <w:u w:val="single"/>
        </w:rPr>
      </w:pPr>
    </w:p>
    <w:p w:rsidR="008572BC" w:rsidRDefault="008572BC" w:rsidP="005B716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56"/>
          <w:u w:val="single"/>
        </w:rPr>
      </w:pPr>
      <w:r>
        <w:rPr>
          <w:rFonts w:ascii="Comic Sans MS" w:hAnsi="Comic Sans MS"/>
          <w:b/>
          <w:bCs/>
          <w:sz w:val="56"/>
          <w:u w:val="single"/>
        </w:rPr>
        <w:t>2 – Matériau et sections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MATÉRIAU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Choisir votre propre matériau avec ses caractéristiques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116205</wp:posOffset>
            </wp:positionV>
            <wp:extent cx="1685925" cy="1175385"/>
            <wp:effectExtent l="0" t="0" r="9525" b="5715"/>
            <wp:wrapNone/>
            <wp:docPr id="29" name="Image 29" descr="m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t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192405</wp:posOffset>
                </wp:positionV>
                <wp:extent cx="571500" cy="114300"/>
                <wp:effectExtent l="9525" t="20955" r="19050" b="1714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prstGeom prst="striped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1FD5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0" o:spid="_x0000_s1026" type="#_x0000_t93" style="position:absolute;margin-left:1in;margin-top:15.15pt;width:45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-3175</wp:posOffset>
            </wp:positionV>
            <wp:extent cx="465455" cy="455295"/>
            <wp:effectExtent l="19050" t="19050" r="10795" b="20955"/>
            <wp:wrapNone/>
            <wp:docPr id="28" name="Image 28" descr="matéri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téria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55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56"/>
        </w:rPr>
        <w:tab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216535</wp:posOffset>
            </wp:positionV>
            <wp:extent cx="2292985" cy="1372870"/>
            <wp:effectExtent l="0" t="0" r="0" b="0"/>
            <wp:wrapNone/>
            <wp:docPr id="32" name="Image 32" descr="bibli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iblio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28"/>
        </w:rPr>
        <w:t>ou choisir dans la bibliothèque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197485</wp:posOffset>
                </wp:positionV>
                <wp:extent cx="571500" cy="114300"/>
                <wp:effectExtent l="9525" t="16510" r="19050" b="1206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prstGeom prst="striped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4FBCA" id="AutoShape 33" o:spid="_x0000_s1026" type="#_x0000_t93" style="position:absolute;margin-left:1in;margin-top:15.55pt;width:45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3810</wp:posOffset>
            </wp:positionV>
            <wp:extent cx="465455" cy="444500"/>
            <wp:effectExtent l="19050" t="19050" r="10795" b="12700"/>
            <wp:wrapNone/>
            <wp:docPr id="31" name="Image 31" descr="bib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ibli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4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SECTION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471805</wp:posOffset>
                </wp:positionV>
                <wp:extent cx="6069965" cy="4348480"/>
                <wp:effectExtent l="1270" t="0" r="0" b="0"/>
                <wp:wrapNone/>
                <wp:docPr id="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4348480"/>
                          <a:chOff x="1661" y="8411"/>
                          <a:chExt cx="9559" cy="6848"/>
                        </a:xfrm>
                      </wpg:grpSpPr>
                      <pic:pic xmlns:pic="http://schemas.openxmlformats.org/drawingml/2006/picture">
                        <pic:nvPicPr>
                          <pic:cNvPr id="8" name="Picture 35" descr="section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1" y="8834"/>
                            <a:ext cx="733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2574" y="9131"/>
                            <a:ext cx="900" cy="180"/>
                          </a:xfrm>
                          <a:prstGeom prst="stripedRightArrow">
                            <a:avLst>
                              <a:gd name="adj1" fmla="val 50000"/>
                              <a:gd name="adj2" fmla="val 1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7" descr="sec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4" y="8411"/>
                            <a:ext cx="4579" cy="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8" descr="prof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9" y="10571"/>
                            <a:ext cx="3890" cy="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39"/>
                        <wps:cNvSpPr>
                          <a:spLocks noChangeArrowheads="1"/>
                        </wps:cNvSpPr>
                        <wps:spPr bwMode="auto">
                          <a:xfrm rot="6909718">
                            <a:off x="5479" y="10084"/>
                            <a:ext cx="629" cy="360"/>
                          </a:xfrm>
                          <a:prstGeom prst="stripedRightArrow">
                            <a:avLst>
                              <a:gd name="adj1" fmla="val 50000"/>
                              <a:gd name="adj2" fmla="val 436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0" descr="i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4" y="12191"/>
                            <a:ext cx="3966" cy="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814" y="12731"/>
                            <a:ext cx="1271" cy="360"/>
                          </a:xfrm>
                          <a:prstGeom prst="stripedRightArrow">
                            <a:avLst>
                              <a:gd name="adj1" fmla="val 50000"/>
                              <a:gd name="adj2" fmla="val 8826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46415" id="Group 42" o:spid="_x0000_s1026" style="position:absolute;margin-left:26.35pt;margin-top:37.15pt;width:477.95pt;height:342.4pt;z-index:251645440" coordorigin="1661,8411" coordsize="9559,6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alt="sections2" style="position:absolute;left:1661;top:8834;width:733;height: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bBpbCAAAA2gAAAA8AAABkcnMvZG93bnJldi54bWxET01rwkAQvRf8D8sI3uqmVUoaXSU0BCpY&#10;sLYg3sbsNAlmZ0N2m8R/7x4KPT7e93o7mkb01LnasoKneQSCuLC65lLB91f+GINwHlljY5kU3MjB&#10;djN5WGOi7cCf1B99KUIIuwQVVN63iZSuqMigm9uWOHA/tjPoA+xKqTscQrhp5HMUvUiDNYeGClt6&#10;q6i4Hn+NgnN+2C1e8XZaZrhPP/JrnF2kU2o2HdMVCE+j/xf/ud+1grA1XAk3QG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WwaWwgAAANoAAAAPAAAAAAAAAAAAAAAAAJ8C&#10;AABkcnMvZG93bnJldi54bWxQSwUGAAAAAAQABAD3AAAAjgMAAAAA&#10;">
                  <v:imagedata r:id="rId23" o:title="sections2"/>
                </v:shape>
                <v:shape id="AutoShape 36" o:spid="_x0000_s1028" type="#_x0000_t93" style="position:absolute;left:2574;top:9131;width:9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j51b8A&#10;AADaAAAADwAAAGRycy9kb3ducmV2LnhtbESPzQrCMBCE74LvEFbwIprqQbQaRQSLHkT8Aa9Ls7bF&#10;ZlOaqPXtjSB4HGbmG2a+bEwpnlS7wrKC4SACQZxaXXCm4HLe9CcgnEfWWFomBW9ysFy0W3OMtX3x&#10;kZ4nn4kAYRejgtz7KpbSpTkZdANbEQfvZmuDPsg6k7rGV4CbUo6iaCwNFhwWcqxonVN6Pz2MAknj&#10;q+HKJxd8JPcoud72vd1BqW6nWc1AeGr8P/xrb7WCKXyvhBs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6PnVvwAAANoAAAAPAAAAAAAAAAAAAAAAAJgCAABkcnMvZG93bnJl&#10;di54bWxQSwUGAAAAAAQABAD1AAAAhAMAAAAA&#10;"/>
                <v:shape id="Picture 37" o:spid="_x0000_s1029" type="#_x0000_t75" alt="sections" style="position:absolute;left:3654;top:8411;width:4579;height:1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iGJfEAAAA2wAAAA8AAABkcnMvZG93bnJldi54bWxEj0FrwzAMhe+F/gejwm6t08HGyOqGUCjd&#10;qbAmO/SmxVoSGsup7bXZv58Og90k3tN7nzbF5AZ1oxB7zwbWqwwUceNtz62ButovX0DFhGxx8EwG&#10;fihCsZ3PNphbf+d3up1SqySEY44GupTGXOvYdOQwrvxILNqXDw6TrKHVNuBdwt2gH7PsWTvsWRo6&#10;HGnXUXM5fTsDHxji4XgM52s7lE+xPlf1p6uMeVhM5SuoRFP6N/9dv1nBF3r5RQb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iGJfEAAAA2wAAAA8AAAAAAAAAAAAAAAAA&#10;nwIAAGRycy9kb3ducmV2LnhtbFBLBQYAAAAABAAEAPcAAACQAwAAAAA=&#10;">
                  <v:imagedata r:id="rId24" o:title="sections"/>
                </v:shape>
                <v:shape id="Picture 38" o:spid="_x0000_s1030" type="#_x0000_t75" alt="profils" style="position:absolute;left:1689;top:10571;width:3890;height:3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05LzBAAAA2wAAAA8AAABkcnMvZG93bnJldi54bWxET8lqwzAQvQf6D2IKvZRYTinBuFZCyUJ7&#10;dTZynFrjhVojYym2+/dVoZDbPN462XoyrRiod41lBYsoBkFcWN1wpeB03M8TEM4ja2wtk4IfcrBe&#10;PcwyTLUdOafh4CsRQtilqKD2vkuldEVNBl1kO+LAlbY36APsK6l7HEO4aeVLHC+lwYZDQ40dbWoq&#10;vg83o+B8ed6Uusz3w4debvX1dZd8NTulnh6n9zcQniZ/F/+7P3WYv4C/X8I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05LzBAAAA2wAAAA8AAAAAAAAAAAAAAAAAnwIA&#10;AGRycy9kb3ducmV2LnhtbFBLBQYAAAAABAAEAPcAAACNAwAAAAA=&#10;">
                  <v:imagedata r:id="rId25" o:title="profils"/>
                </v:shape>
                <v:shape id="AutoShape 39" o:spid="_x0000_s1031" type="#_x0000_t93" style="position:absolute;left:5479;top:10084;width:629;height:360;rotation:754725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9rNsIA&#10;AADbAAAADwAAAGRycy9kb3ducmV2LnhtbERPyWrDMBC9B/oPYgq9xVJyKMWNEkKh4B4CbZbi48Sa&#10;2E6tkZGU2P37qhDIbR5vncVqtJ24kg+tYw2zTIEgrpxpudaw371PX0CEiGywc0wafinAavkwWWBu&#10;3MBfdN3GWqQQDjlqaGLscylD1ZDFkLmeOHEn5y3GBH0tjcchhdtOzpV6lhZbTg0N9vTWUPWzvVgN&#10;PcsP1Z43Ralmh3FdHIdj+f2p9dPjuH4FEWmMd/HNXZg0fw7/v6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2s2wgAAANsAAAAPAAAAAAAAAAAAAAAAAJgCAABkcnMvZG93&#10;bnJldi54bWxQSwUGAAAAAAQABAD1AAAAhwMAAAAA&#10;"/>
                <v:shape id="Picture 40" o:spid="_x0000_s1032" type="#_x0000_t75" alt="ipn" style="position:absolute;left:7254;top:12191;width:3966;height:3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Pw1G9AAAA2wAAAA8AAABkcnMvZG93bnJldi54bWxET99LwzAQfhf8H8IJvrmkE1S6ZWUIiq92&#10;w+ejuTVlzaUk51r9640g+HYf38/bNksY1YVSHiJbqFYGFHEX3cC9hePh5e4JVBZkh2NksvBFGZrd&#10;9dUWaxdnfqdLK70qIZxrtOBFplrr3HkKmFdxIi7cKaaAUmDqtUs4l/Aw6rUxDzrgwKXB40TPnrpz&#10;+xks0OtsPjwf1+PyjYdKP0prklh7e7PsN6CEFvkX/7nfXJl/D7+/lAP07g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g/DUb0AAADbAAAADwAAAAAAAAAAAAAAAACfAgAAZHJz&#10;L2Rvd25yZXYueG1sUEsFBgAAAAAEAAQA9wAAAIkDAAAAAA==&#10;">
                  <v:imagedata r:id="rId26" o:title="ipn"/>
                </v:shape>
                <v:shape id="AutoShape 41" o:spid="_x0000_s1033" type="#_x0000_t93" style="position:absolute;left:5814;top:12731;width:127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e670A&#10;AADbAAAADwAAAGRycy9kb3ducmV2LnhtbERPSwrCMBDdC94hjOBGNFVEpBpFBIsuRPyA26EZ22Iz&#10;KU3UensjCO7m8b4zXzamFE+qXWFZwXAQgSBOrS44U3A5b/pTEM4jaywtk4I3OVgu2q05xtq++EjP&#10;k89ECGEXo4Lc+yqW0qU5GXQDWxEH7mZrgz7AOpO6xlcIN6UcRdFEGiw4NORY0Tqn9H56GAWSJlfD&#10;lU8u+EjuUXK97Xu7g1LdTrOagfDU+L/4597qMH8M31/C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HZe670AAADbAAAADwAAAAAAAAAAAAAAAACYAgAAZHJzL2Rvd25yZXYu&#10;eG1sUEsFBgAAAAAEAAQA9QAAAIIDAAAAAA==&#10;"/>
              </v:group>
            </w:pict>
          </mc:Fallback>
        </mc:AlternateContent>
      </w:r>
      <w:r w:rsidR="008572BC">
        <w:rPr>
          <w:rFonts w:ascii="Comic Sans MS" w:hAnsi="Comic Sans MS"/>
          <w:sz w:val="28"/>
        </w:rPr>
        <w:t>Définir une section droite en entrant ses caractéristiques (cliquer sur une des images), ou en choisissant dans la bibliothèque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5B716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16"/>
        </w:rPr>
      </w:pPr>
    </w:p>
    <w:p w:rsidR="005B716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16"/>
        </w:rPr>
      </w:pPr>
    </w:p>
    <w:p w:rsidR="005B716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1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16"/>
        </w:rPr>
      </w:pPr>
      <w:r>
        <w:rPr>
          <w:rFonts w:ascii="Comic Sans MS" w:hAnsi="Comic Sans MS"/>
          <w:i/>
          <w:iCs/>
          <w:sz w:val="16"/>
        </w:rPr>
        <w:t>La première section droite définie est attribuée à toute la poutre.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16"/>
        </w:rPr>
      </w:pPr>
      <w:r>
        <w:rPr>
          <w:rFonts w:ascii="Comic Sans MS" w:hAnsi="Comic Sans MS"/>
          <w:i/>
          <w:iCs/>
          <w:sz w:val="16"/>
        </w:rPr>
        <w:t>Pour les suivantes,s’il y en a, désigner le noeud d’origine puis le nœud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16"/>
        </w:rPr>
      </w:pPr>
      <w:r>
        <w:rPr>
          <w:rFonts w:ascii="Comic Sans MS" w:hAnsi="Comic Sans MS"/>
          <w:i/>
          <w:iCs/>
          <w:sz w:val="16"/>
        </w:rPr>
        <w:t>extrémité du tronçon de poutre concerné.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i/>
          <w:iCs/>
          <w:sz w:val="16"/>
        </w:rPr>
      </w:pPr>
    </w:p>
    <w:p w:rsidR="005B716C" w:rsidRDefault="005B716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56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i/>
          <w:iCs/>
          <w:sz w:val="16"/>
        </w:rPr>
      </w:pPr>
      <w:r>
        <w:rPr>
          <w:rFonts w:ascii="Comic Sans MS" w:hAnsi="Comic Sans MS"/>
          <w:b/>
          <w:bCs/>
          <w:sz w:val="56"/>
          <w:u w:val="single"/>
        </w:rPr>
        <w:t>3 – Les liaisons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DÉFINITIONS: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135890</wp:posOffset>
                </wp:positionV>
                <wp:extent cx="6057900" cy="1600200"/>
                <wp:effectExtent l="9525" t="78740" r="76200" b="6985"/>
                <wp:wrapNone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572BC" w:rsidRDefault="008572BC">
                            <w:r>
                              <w:t xml:space="preserve">  Chaque noeud possède deux degrés de liberté : la flèche ( dY ) et la pente ( rotZ ).</w:t>
                            </w:r>
                          </w:p>
                          <w:p w:rsidR="008572BC" w:rsidRDefault="008572BC">
                            <w:r>
                              <w:t xml:space="preserve">  Les liaisons de la structure avec l'extérieur peuvent être du type :</w:t>
                            </w:r>
                          </w:p>
                          <w:p w:rsidR="008572BC" w:rsidRDefault="008572BC">
                            <w:r>
                              <w:t>- appui simple : dY = 0.</w:t>
                            </w:r>
                          </w:p>
                          <w:p w:rsidR="008572BC" w:rsidRDefault="008572BC">
                            <w:r>
                              <w:t>- pente nulle : rotZ = 0.</w:t>
                            </w:r>
                          </w:p>
                          <w:p w:rsidR="008572BC" w:rsidRDefault="008572BC">
                            <w:r>
                              <w:t>- Encastrement : dY = rotZ  = 0.</w:t>
                            </w:r>
                          </w:p>
                          <w:p w:rsidR="008572BC" w:rsidRDefault="008572BC">
                            <w:r>
                              <w:t>- Flèche imposée.</w:t>
                            </w:r>
                          </w:p>
                          <w:p w:rsidR="008572BC" w:rsidRDefault="008572BC">
                            <w:r>
                              <w:t>- pente imposée.</w:t>
                            </w:r>
                          </w:p>
                          <w:p w:rsidR="008572BC" w:rsidRDefault="008572BC">
                            <w:r>
                              <w:t>- appui simple élastique. La réaction d'appui FY est proportionnelle à la flèche : FY = - K  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6" type="#_x0000_t202" style="position:absolute;margin-left:9pt;margin-top:10.7pt;width:477pt;height:12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">
                <v:shadow on="t" offset="6pt,-6pt"/>
                <v:textbox>
                  <w:txbxContent>
                    <w:p w:rsidR="008572BC" w:rsidRDefault="008572BC">
                      <w:r>
                        <w:t xml:space="preserve">  Chaque noeud possède deux degrés de liberté : la flèche ( dY ) et la pente ( rotZ ).</w:t>
                      </w:r>
                    </w:p>
                    <w:p w:rsidR="008572BC" w:rsidRDefault="008572BC">
                      <w:r>
                        <w:t xml:space="preserve">  Les liaisons de la structure avec l'extérieur peuvent être du type :</w:t>
                      </w:r>
                    </w:p>
                    <w:p w:rsidR="008572BC" w:rsidRDefault="008572BC">
                      <w:r>
                        <w:t>- appui simple : dY = 0.</w:t>
                      </w:r>
                    </w:p>
                    <w:p w:rsidR="008572BC" w:rsidRDefault="008572BC">
                      <w:r>
                        <w:t>- pente nulle : rotZ = 0.</w:t>
                      </w:r>
                    </w:p>
                    <w:p w:rsidR="008572BC" w:rsidRDefault="008572BC">
                      <w:r>
                        <w:t>- Encastrement : dY = rotZ  = 0.</w:t>
                      </w:r>
                    </w:p>
                    <w:p w:rsidR="008572BC" w:rsidRDefault="008572BC">
                      <w:r>
                        <w:t>- Flèche imposée.</w:t>
                      </w:r>
                    </w:p>
                    <w:p w:rsidR="008572BC" w:rsidRDefault="008572BC">
                      <w:r>
                        <w:t>- pente imposée.</w:t>
                      </w:r>
                    </w:p>
                    <w:p w:rsidR="008572BC" w:rsidRDefault="008572BC">
                      <w:r>
                        <w:t>- appui simple élastique. La réaction d'appui FY est proportionnelle à la flèche : FY = - K  dY.</w:t>
                      </w:r>
                    </w:p>
                  </w:txbxContent>
                </v:textbox>
              </v:shape>
            </w:pict>
          </mc:Fallback>
        </mc:AlternateConten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ENTRÉE DES DONNÉES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-1905</wp:posOffset>
            </wp:positionV>
            <wp:extent cx="461645" cy="449580"/>
            <wp:effectExtent l="19050" t="19050" r="14605" b="26670"/>
            <wp:wrapNone/>
            <wp:docPr id="48" name="Image 48" descr="liaison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iaisons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49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156210</wp:posOffset>
                </wp:positionV>
                <wp:extent cx="800100" cy="228600"/>
                <wp:effectExtent l="9525" t="13335" r="19050" b="1524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strip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0B269" id="AutoShape 47" o:spid="_x0000_s1026" type="#_x0000_t93" style="position:absolute;margin-left:81pt;margin-top:12.3pt;width:63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41910</wp:posOffset>
            </wp:positionV>
            <wp:extent cx="3867150" cy="619125"/>
            <wp:effectExtent l="0" t="0" r="0" b="9525"/>
            <wp:wrapNone/>
            <wp:docPr id="46" name="Image 46" descr="liai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iaison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447675</wp:posOffset>
            </wp:positionV>
            <wp:extent cx="480695" cy="455930"/>
            <wp:effectExtent l="19050" t="19050" r="14605" b="20320"/>
            <wp:wrapNone/>
            <wp:docPr id="49" name="Image 49" descr="app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ppu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455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Choisir une liaison :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et cliquer sur le nœud lui correspondant.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MODIFICATION D’ UNE LIAISON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Il faut la supprimer, puis la recréer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3810</wp:posOffset>
            </wp:positionV>
            <wp:extent cx="509270" cy="521970"/>
            <wp:effectExtent l="19050" t="19050" r="24130" b="11430"/>
            <wp:wrapNone/>
            <wp:docPr id="50" name="Image 50" descr="sup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upprimer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21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28"/>
        </w:rPr>
        <w:t xml:space="preserve"> et cliquer sur la liaison concernée.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-1270</wp:posOffset>
            </wp:positionV>
            <wp:extent cx="461645" cy="425450"/>
            <wp:effectExtent l="19050" t="19050" r="14605" b="12700"/>
            <wp:wrapNone/>
            <wp:docPr id="51" name="Image 51" descr="rafraich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rafraichir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25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28"/>
        </w:rPr>
        <w:t>pour « nettoyer » l’écran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269240</wp:posOffset>
            </wp:positionV>
            <wp:extent cx="6296025" cy="2524125"/>
            <wp:effectExtent l="19050" t="19050" r="28575" b="28575"/>
            <wp:wrapNone/>
            <wp:docPr id="52" name="Image 52" descr="liaisonsmodélis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iaisonsmodélisée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24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28"/>
        </w:rPr>
        <w:t>Les liaisons sont maintenant modélisées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56"/>
          <w:u w:val="single"/>
        </w:rPr>
        <w:t>4 – Les charges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286500" cy="2286000"/>
                <wp:effectExtent l="9525" t="76200" r="76200" b="952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572BC" w:rsidRDefault="008572BC">
                            <w:r>
                              <w:t>Les sollicitations prises en compte sont les suivantes :</w:t>
                            </w:r>
                          </w:p>
                          <w:p w:rsidR="008572BC" w:rsidRDefault="008572BC">
                            <w:r>
                              <w:t>- force ponctuelle et nodale.</w:t>
                            </w:r>
                          </w:p>
                          <w:p w:rsidR="008572BC" w:rsidRDefault="008572BC">
                            <w:r>
                              <w:t xml:space="preserve"> </w:t>
                            </w:r>
                            <w:r>
                              <w:tab/>
                              <w:t>La force est définie par sa composante FY ( unité : daN ).</w:t>
                            </w:r>
                          </w:p>
                          <w:p w:rsidR="008572BC" w:rsidRDefault="008572BC">
                            <w:r>
                              <w:t>- couple ponctuel et nodal.</w:t>
                            </w:r>
                          </w:p>
                          <w:p w:rsidR="008572BC" w:rsidRDefault="008572BC">
                            <w:pPr>
                              <w:ind w:firstLine="708"/>
                            </w:pPr>
                            <w:r>
                              <w:t>Le couple est défini par sa composante MZ ( unité : daN.m ).</w:t>
                            </w:r>
                          </w:p>
                          <w:p w:rsidR="008572BC" w:rsidRDefault="008572BC">
                            <w:r>
                              <w:t>- force répartie uniformément entre deux noeuds.</w:t>
                            </w:r>
                          </w:p>
                          <w:p w:rsidR="008572BC" w:rsidRDefault="008572BC">
                            <w:pPr>
                              <w:ind w:firstLine="708"/>
                            </w:pPr>
                            <w:r>
                              <w:t>La force est définie par sa composante py par unité de longueur.</w:t>
                            </w:r>
                          </w:p>
                          <w:p w:rsidR="008572BC" w:rsidRDefault="008572BC">
                            <w:r>
                              <w:t xml:space="preserve"> </w:t>
                            </w:r>
                            <w:r>
                              <w:tab/>
                              <w:t>L'unité utilisée est le daN/m.</w:t>
                            </w:r>
                          </w:p>
                          <w:p w:rsidR="008572BC" w:rsidRDefault="008572BC">
                            <w:r>
                              <w:t>- force répartie linéairement entre deux noeuds.</w:t>
                            </w:r>
                          </w:p>
                          <w:p w:rsidR="008572BC" w:rsidRDefault="008572BC">
                            <w:pPr>
                              <w:ind w:firstLine="708"/>
                            </w:pPr>
                            <w:r>
                              <w:t>La force est définie par sa composante py par unité de longueur, à l'origine et à l'extrémité.</w:t>
                            </w:r>
                          </w:p>
                          <w:p w:rsidR="008572BC" w:rsidRDefault="008572BC">
                            <w:r>
                              <w:t xml:space="preserve"> </w:t>
                            </w:r>
                            <w:r>
                              <w:tab/>
                              <w:t>L'unité utilisée est le daN/m.</w:t>
                            </w:r>
                          </w:p>
                          <w:p w:rsidR="008572BC" w:rsidRDefault="008572BC">
                            <w:r>
                              <w:t xml:space="preserve">  - le poids propre de la poutre.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7" type="#_x0000_t202" style="position:absolute;margin-left:0;margin-top:33pt;width:495pt;height:18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">
                <v:shadow on="t" offset="6pt,-6pt"/>
                <v:textbox>
                  <w:txbxContent>
                    <w:p w:rsidR="008572BC" w:rsidRDefault="008572BC">
                      <w:r>
                        <w:t>Les sollicitations prises en compte sont les suivantes :</w:t>
                      </w:r>
                    </w:p>
                    <w:p w:rsidR="008572BC" w:rsidRDefault="008572BC">
                      <w:r>
                        <w:t>- force ponctuelle et nodale.</w:t>
                      </w:r>
                    </w:p>
                    <w:p w:rsidR="008572BC" w:rsidRDefault="008572BC">
                      <w:r>
                        <w:t xml:space="preserve"> </w:t>
                      </w:r>
                      <w:r>
                        <w:tab/>
                        <w:t>La force est définie par sa composante FY ( unité : daN ).</w:t>
                      </w:r>
                    </w:p>
                    <w:p w:rsidR="008572BC" w:rsidRDefault="008572BC">
                      <w:r>
                        <w:t>- couple ponctuel et nodal.</w:t>
                      </w:r>
                    </w:p>
                    <w:p w:rsidR="008572BC" w:rsidRDefault="008572BC">
                      <w:pPr>
                        <w:ind w:firstLine="708"/>
                      </w:pPr>
                      <w:r>
                        <w:t>Le couple est défini par sa composante MZ ( unité : daN.m ).</w:t>
                      </w:r>
                    </w:p>
                    <w:p w:rsidR="008572BC" w:rsidRDefault="008572BC">
                      <w:r>
                        <w:t>- force répartie uniformément entre deux noeuds.</w:t>
                      </w:r>
                    </w:p>
                    <w:p w:rsidR="008572BC" w:rsidRDefault="008572BC">
                      <w:pPr>
                        <w:ind w:firstLine="708"/>
                      </w:pPr>
                      <w:r>
                        <w:t>La force est définie par sa composante py par unité de longueur.</w:t>
                      </w:r>
                    </w:p>
                    <w:p w:rsidR="008572BC" w:rsidRDefault="008572BC">
                      <w:r>
                        <w:t xml:space="preserve"> </w:t>
                      </w:r>
                      <w:r>
                        <w:tab/>
                        <w:t>L'unité utilisée est le daN/m.</w:t>
                      </w:r>
                    </w:p>
                    <w:p w:rsidR="008572BC" w:rsidRDefault="008572BC">
                      <w:r>
                        <w:t>- force répartie linéairement entre deux noeuds.</w:t>
                      </w:r>
                    </w:p>
                    <w:p w:rsidR="008572BC" w:rsidRDefault="008572BC">
                      <w:pPr>
                        <w:ind w:firstLine="708"/>
                      </w:pPr>
                      <w:r>
                        <w:t>La force est définie par sa composante py par unité de longueur, à l'origine et à l'extrémité.</w:t>
                      </w:r>
                    </w:p>
                    <w:p w:rsidR="008572BC" w:rsidRDefault="008572BC">
                      <w:r>
                        <w:t xml:space="preserve"> </w:t>
                      </w:r>
                      <w:r>
                        <w:tab/>
                        <w:t>L'unité utilisée est le daN/m.</w:t>
                      </w:r>
                    </w:p>
                    <w:p w:rsidR="008572BC" w:rsidRDefault="008572BC">
                      <w:r>
                        <w:t xml:space="preserve">  - le poids propre de la poutre.</w:t>
                      </w:r>
                    </w:p>
                  </w:txbxContent>
                </v:textbox>
              </v:shape>
            </w:pict>
          </mc:Fallback>
        </mc:AlternateContent>
      </w:r>
      <w:r w:rsidR="008572BC">
        <w:rPr>
          <w:rFonts w:ascii="Comic Sans MS" w:hAnsi="Comic Sans MS"/>
          <w:b/>
          <w:bCs/>
          <w:sz w:val="32"/>
          <w:u w:val="single"/>
        </w:rPr>
        <w:t>DÉFINITIONS: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ENTRÉE DES DONNÉES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161290</wp:posOffset>
                </wp:positionV>
                <wp:extent cx="800100" cy="228600"/>
                <wp:effectExtent l="9525" t="18415" r="19050" b="19685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strip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31EB5" id="AutoShape 57" o:spid="_x0000_s1026" type="#_x0000_t93" style="position:absolute;margin-left:81pt;margin-top:12.7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635</wp:posOffset>
            </wp:positionV>
            <wp:extent cx="2362200" cy="609600"/>
            <wp:effectExtent l="0" t="0" r="0" b="0"/>
            <wp:wrapNone/>
            <wp:docPr id="56" name="Image 56" descr="charg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harges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635</wp:posOffset>
            </wp:positionV>
            <wp:extent cx="461645" cy="427990"/>
            <wp:effectExtent l="19050" t="19050" r="14605" b="10160"/>
            <wp:wrapNone/>
            <wp:docPr id="55" name="Image 55" descr="char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harges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27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71120</wp:posOffset>
            </wp:positionV>
            <wp:extent cx="1714500" cy="1191260"/>
            <wp:effectExtent l="0" t="0" r="0" b="8890"/>
            <wp:wrapNone/>
            <wp:docPr id="59" name="Image 59" descr="nod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nodal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28"/>
        </w:rPr>
        <w:t>Charge nodale (sur un nœud)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-2540</wp:posOffset>
            </wp:positionV>
            <wp:extent cx="461645" cy="448945"/>
            <wp:effectExtent l="19050" t="19050" r="14605" b="27305"/>
            <wp:wrapNone/>
            <wp:docPr id="58" name="Image 58" descr="cha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harge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48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28"/>
        </w:rPr>
        <w:t xml:space="preserve"> puis compléter le tableau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(attention au sens !)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ind w:left="708" w:firstLine="70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puis cliquer sur le nœud à charger.</w:t>
      </w:r>
    </w:p>
    <w:p w:rsidR="008572BC" w:rsidRDefault="008572BC">
      <w:pPr>
        <w:pStyle w:val="En-tte"/>
        <w:tabs>
          <w:tab w:val="clear" w:pos="4536"/>
          <w:tab w:val="clear" w:pos="9072"/>
        </w:tabs>
        <w:ind w:left="708" w:firstLine="708"/>
        <w:rPr>
          <w:rFonts w:ascii="Comic Sans MS" w:hAnsi="Comic Sans MS"/>
          <w:sz w:val="28"/>
        </w:rPr>
      </w:pPr>
    </w:p>
    <w:p w:rsidR="008572BC" w:rsidRDefault="005B716C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152400</wp:posOffset>
            </wp:positionV>
            <wp:extent cx="2243455" cy="961390"/>
            <wp:effectExtent l="0" t="0" r="4445" b="0"/>
            <wp:wrapNone/>
            <wp:docPr id="61" name="Image 61" descr="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uniform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28"/>
        </w:rPr>
        <w:t>Charge uniformément répartie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1905</wp:posOffset>
            </wp:positionV>
            <wp:extent cx="461645" cy="449580"/>
            <wp:effectExtent l="19050" t="19050" r="14605" b="26670"/>
            <wp:wrapNone/>
            <wp:docPr id="60" name="Image 60" descr="noda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nodale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49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28"/>
        </w:rPr>
        <w:t xml:space="preserve"> puis entrer une valeur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(attention au sens !)</w:t>
      </w:r>
    </w:p>
    <w:p w:rsidR="008572BC" w:rsidRDefault="008572BC">
      <w:pPr>
        <w:pStyle w:val="En-tte"/>
        <w:tabs>
          <w:tab w:val="clear" w:pos="4536"/>
          <w:tab w:val="clear" w:pos="9072"/>
        </w:tabs>
        <w:ind w:left="141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puis cliquer successivement sur l’origine et l’extrémité de la section de poutre chargée.</w:t>
      </w:r>
    </w:p>
    <w:p w:rsidR="008572BC" w:rsidRDefault="005B716C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233045</wp:posOffset>
            </wp:positionV>
            <wp:extent cx="461645" cy="438785"/>
            <wp:effectExtent l="19050" t="19050" r="14605" b="18415"/>
            <wp:wrapNone/>
            <wp:docPr id="62" name="Image 62" descr="pesan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esanteur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38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28"/>
        </w:rPr>
        <w:t>Pesanteur :</w:t>
      </w:r>
    </w:p>
    <w:p w:rsidR="008572BC" w:rsidRDefault="008572BC">
      <w:pPr>
        <w:pStyle w:val="En-tte"/>
        <w:numPr>
          <w:ilvl w:val="1"/>
          <w:numId w:val="2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dans la fenêtre Charges</w:t>
      </w:r>
    </w:p>
    <w:p w:rsidR="008572BC" w:rsidRDefault="008572BC">
      <w:pPr>
        <w:pStyle w:val="En-tte"/>
        <w:tabs>
          <w:tab w:val="clear" w:pos="4536"/>
          <w:tab w:val="clear" w:pos="9072"/>
        </w:tabs>
        <w:ind w:left="1080"/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b/>
          <w:bCs/>
          <w:sz w:val="32"/>
          <w:u w:val="single"/>
        </w:rPr>
        <w:t>AJOUT/SUPPRIMER DES CHARGES :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Exemple pour supprimer une charge nodale :</w:t>
      </w:r>
    </w:p>
    <w:p w:rsidR="008572BC" w:rsidRDefault="005B716C">
      <w:pPr>
        <w:pStyle w:val="En-tte"/>
        <w:tabs>
          <w:tab w:val="clear" w:pos="4536"/>
          <w:tab w:val="clear" w:pos="9072"/>
        </w:tabs>
        <w:ind w:left="1410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3314700" cy="855345"/>
            <wp:effectExtent l="0" t="0" r="0" b="1905"/>
            <wp:wrapNone/>
            <wp:docPr id="63" name="Image 63" descr="charg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harges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ind w:left="1410"/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ind w:left="1410"/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ind w:left="1410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192405</wp:posOffset>
                </wp:positionV>
                <wp:extent cx="571500" cy="228600"/>
                <wp:effectExtent l="9525" t="59055" r="38100" b="7620"/>
                <wp:wrapNone/>
                <wp:docPr id="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92C7" id="Line 6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.15pt" to="243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192405</wp:posOffset>
                </wp:positionV>
                <wp:extent cx="457200" cy="457200"/>
                <wp:effectExtent l="47625" t="49530" r="9525" b="7620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EACEB" id="Line 65" o:spid="_x0000_s1026" style="position:absolute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15pt" to="81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">
                <v:stroke endarrow="block"/>
              </v:line>
            </w:pict>
          </mc:Fallback>
        </mc:AlternateContent>
      </w:r>
    </w:p>
    <w:p w:rsidR="008572BC" w:rsidRDefault="008572BC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Cliquer sur X</w:t>
      </w:r>
    </w:p>
    <w:p w:rsidR="008572BC" w:rsidRDefault="008572BC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Cliquer sur charge nodale</w:t>
      </w:r>
    </w:p>
    <w:p w:rsidR="008572BC" w:rsidRDefault="008572BC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Cliquer sur le nœud où se trouve la charge</w:t>
      </w:r>
    </w:p>
    <w:p w:rsidR="008572BC" w:rsidRDefault="008572BC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Rafraîchir l’écran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96520</wp:posOffset>
            </wp:positionV>
            <wp:extent cx="445135" cy="422275"/>
            <wp:effectExtent l="19050" t="19050" r="12065" b="15875"/>
            <wp:wrapNone/>
            <wp:docPr id="66" name="Image 66" descr="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plus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2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Pour entrer de nouvelles charges, cliquer auparavant sur 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6296025" cy="2438400"/>
            <wp:effectExtent l="19050" t="19050" r="28575" b="19050"/>
            <wp:wrapNone/>
            <wp:docPr id="67" name="Image 67" descr="modelischa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modelischarges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438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5B716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bookmarkStart w:id="0" w:name="_GoBack"/>
      <w:bookmarkEnd w:id="0"/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5B716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56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571500</wp:posOffset>
            </wp:positionV>
            <wp:extent cx="2850515" cy="379095"/>
            <wp:effectExtent l="19050" t="19050" r="26035" b="20955"/>
            <wp:wrapNone/>
            <wp:docPr id="68" name="Image 68" descr="result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resultats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3790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b/>
          <w:bCs/>
          <w:sz w:val="56"/>
          <w:u w:val="single"/>
        </w:rPr>
        <w:t>5 – Résultats</w:t>
      </w:r>
    </w:p>
    <w:p w:rsidR="008572BC" w:rsidRDefault="008572BC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bCs/>
          <w:sz w:val="56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DÉFORMÉE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-3810</wp:posOffset>
            </wp:positionV>
            <wp:extent cx="4686300" cy="2162175"/>
            <wp:effectExtent l="0" t="0" r="0" b="9525"/>
            <wp:wrapNone/>
            <wp:docPr id="69" name="Image 69" descr="deform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eformé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-3810</wp:posOffset>
            </wp:positionV>
            <wp:extent cx="433705" cy="443865"/>
            <wp:effectExtent l="19050" t="19050" r="23495" b="13335"/>
            <wp:wrapNone/>
            <wp:docPr id="70" name="Image 70" descr="d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ef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43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PENTE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42545</wp:posOffset>
            </wp:positionV>
            <wp:extent cx="4686300" cy="2226310"/>
            <wp:effectExtent l="0" t="0" r="0" b="2540"/>
            <wp:wrapNone/>
            <wp:docPr id="74" name="Image 74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1905</wp:posOffset>
            </wp:positionV>
            <wp:extent cx="433705" cy="433705"/>
            <wp:effectExtent l="19050" t="19050" r="23495" b="23495"/>
            <wp:wrapNone/>
            <wp:docPr id="73" name="Image 73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33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EFFORT TRANCHANT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133985</wp:posOffset>
            </wp:positionV>
            <wp:extent cx="4686300" cy="1925320"/>
            <wp:effectExtent l="0" t="0" r="0" b="0"/>
            <wp:wrapNone/>
            <wp:docPr id="78" name="Image 78" descr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T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1270</wp:posOffset>
            </wp:positionV>
            <wp:extent cx="433705" cy="433705"/>
            <wp:effectExtent l="19050" t="19050" r="23495" b="23495"/>
            <wp:wrapNone/>
            <wp:docPr id="77" name="Image 77" descr="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t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33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MOMENT FLÉCHISSANT 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  <w:r>
        <w:rPr>
          <w:noProof/>
          <w:sz w:val="2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59690</wp:posOffset>
            </wp:positionV>
            <wp:extent cx="4686300" cy="2066925"/>
            <wp:effectExtent l="0" t="0" r="0" b="9525"/>
            <wp:wrapNone/>
            <wp:docPr id="82" name="Image 82" descr="mo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moments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635</wp:posOffset>
            </wp:positionV>
            <wp:extent cx="465455" cy="465455"/>
            <wp:effectExtent l="19050" t="19050" r="10795" b="10795"/>
            <wp:wrapNone/>
            <wp:docPr id="81" name="Image 81" descr="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CONTRAINTES NORMALES :</w:t>
      </w:r>
    </w:p>
    <w:p w:rsidR="008572BC" w:rsidRDefault="005B716C">
      <w:pPr>
        <w:pStyle w:val="En-tte"/>
        <w:numPr>
          <w:ilvl w:val="1"/>
          <w:numId w:val="2"/>
        </w:numPr>
        <w:tabs>
          <w:tab w:val="clear" w:pos="2490"/>
          <w:tab w:val="clear" w:pos="4536"/>
          <w:tab w:val="clear" w:pos="9072"/>
          <w:tab w:val="num" w:pos="1080"/>
        </w:tabs>
        <w:ind w:left="0" w:firstLine="0"/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28575</wp:posOffset>
            </wp:positionV>
            <wp:extent cx="579755" cy="579755"/>
            <wp:effectExtent l="19050" t="19050" r="10795" b="10795"/>
            <wp:wrapNone/>
            <wp:docPr id="85" name="Image 85" descr="contraint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ontraintes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noProof/>
          <w:sz w:val="20"/>
        </w:rPr>
        <w:t xml:space="preserve">     </w:t>
      </w:r>
      <w:r w:rsidR="008572BC">
        <w:rPr>
          <w:rFonts w:ascii="Comic Sans MS" w:hAnsi="Comic Sans MS"/>
          <w:sz w:val="28"/>
        </w:rPr>
        <w:t xml:space="preserve">     sur fibres supérieures et inférieures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236855</wp:posOffset>
            </wp:positionV>
            <wp:extent cx="4686300" cy="1938020"/>
            <wp:effectExtent l="0" t="0" r="0" b="5080"/>
            <wp:wrapNone/>
            <wp:docPr id="86" name="Image 86" descr="contrai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ontraintes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28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ISO-CONTRAINTES NORMALES:</w:t>
      </w:r>
    </w:p>
    <w:p w:rsidR="008572BC" w:rsidRDefault="005B716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210820</wp:posOffset>
            </wp:positionV>
            <wp:extent cx="4572000" cy="2702560"/>
            <wp:effectExtent l="0" t="0" r="0" b="2540"/>
            <wp:wrapNone/>
            <wp:docPr id="90" name="Image 90" descr="isocontrai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socontraintes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-1905</wp:posOffset>
            </wp:positionV>
            <wp:extent cx="465455" cy="454660"/>
            <wp:effectExtent l="19050" t="19050" r="10795" b="21590"/>
            <wp:wrapNone/>
            <wp:docPr id="89" name="Image 89" descr="isocontrain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socontrainte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54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28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sz w:val="56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Comic Sans MS" w:hAnsi="Comic Sans MS"/>
          <w:b/>
          <w:bCs/>
          <w:sz w:val="32"/>
          <w:u w:val="single"/>
        </w:rPr>
      </w:pPr>
      <w:r>
        <w:rPr>
          <w:rFonts w:ascii="Comic Sans MS" w:hAnsi="Comic Sans MS"/>
          <w:b/>
          <w:bCs/>
          <w:sz w:val="32"/>
          <w:u w:val="single"/>
        </w:rPr>
        <w:t>ÉDITION DES RÉSULTATS:</w:t>
      </w:r>
    </w:p>
    <w:p w:rsidR="008572BC" w:rsidRDefault="005B716C">
      <w:pPr>
        <w:pStyle w:val="En-tte"/>
        <w:tabs>
          <w:tab w:val="clear" w:pos="4536"/>
          <w:tab w:val="clear" w:pos="9072"/>
        </w:tabs>
        <w:ind w:left="4248" w:hanging="3540"/>
        <w:rPr>
          <w:rFonts w:ascii="Comic Sans MS" w:hAnsi="Comic Sans MS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59690</wp:posOffset>
            </wp:positionV>
            <wp:extent cx="1485900" cy="796290"/>
            <wp:effectExtent l="0" t="0" r="0" b="3810"/>
            <wp:wrapNone/>
            <wp:docPr id="91" name="Image 91" descr="ed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editer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BC">
        <w:rPr>
          <w:rFonts w:ascii="Comic Sans MS" w:hAnsi="Comic Sans MS"/>
          <w:sz w:val="56"/>
        </w:rPr>
        <w:sym w:font="Wingdings" w:char="F038"/>
      </w:r>
      <w:r w:rsidR="008572BC">
        <w:rPr>
          <w:rFonts w:ascii="Comic Sans MS" w:hAnsi="Comic Sans MS"/>
          <w:sz w:val="56"/>
        </w:rPr>
        <w:tab/>
      </w:r>
      <w:r w:rsidR="008572BC">
        <w:rPr>
          <w:rFonts w:ascii="Comic Sans MS" w:hAnsi="Comic Sans MS"/>
          <w:sz w:val="28"/>
        </w:rPr>
        <w:t>On  obtient le fichier texte $Ftemp.txt placé par défaut dans le bloc-notes de Windows :</w:t>
      </w:r>
    </w:p>
    <w:p w:rsidR="008572BC" w:rsidRDefault="008572BC">
      <w:pPr>
        <w:pStyle w:val="En-tte"/>
        <w:tabs>
          <w:tab w:val="clear" w:pos="4536"/>
          <w:tab w:val="clear" w:pos="9072"/>
        </w:tabs>
        <w:ind w:left="4248" w:hanging="3540"/>
        <w:rPr>
          <w:rFonts w:ascii="Comic Sans MS" w:hAnsi="Comic Sans MS"/>
          <w:sz w:val="28"/>
        </w:rPr>
      </w:pP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Flexion d'une poutre droite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Utilisateur : Lycée Professionnel Marcel Mézen - Alençon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Nom du projet : 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Date : 11 Octobre 2003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Données du problème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 Matériau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Nom du matériau = Acier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Module d'Young = 210000 MPa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Masse volumique = 8000 kg/m3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Limite élastique = 250 MPa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 Noeuds [ m ]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  1 :  X =   0.000</w:t>
      </w:r>
    </w:p>
    <w:p w:rsidR="008572BC" w:rsidRDefault="008572BC">
      <w:pPr>
        <w:pStyle w:val="En-tte"/>
        <w:rPr>
          <w:rFonts w:ascii="Arial" w:hAnsi="Arial" w:cs="Arial"/>
          <w:sz w:val="14"/>
          <w:lang w:val="nl-NL"/>
        </w:rPr>
      </w:pPr>
      <w:r>
        <w:rPr>
          <w:rFonts w:ascii="Arial" w:hAnsi="Arial" w:cs="Arial"/>
          <w:sz w:val="14"/>
          <w:lang w:val="nl-NL"/>
        </w:rPr>
        <w:t>Noeud  2 :  X =  18.000</w:t>
      </w:r>
    </w:p>
    <w:p w:rsidR="008572BC" w:rsidRDefault="008572BC">
      <w:pPr>
        <w:pStyle w:val="En-tte"/>
        <w:rPr>
          <w:rFonts w:ascii="Arial" w:hAnsi="Arial" w:cs="Arial"/>
          <w:sz w:val="14"/>
          <w:lang w:val="nl-NL"/>
        </w:rPr>
      </w:pPr>
      <w:r>
        <w:rPr>
          <w:rFonts w:ascii="Arial" w:hAnsi="Arial" w:cs="Arial"/>
          <w:sz w:val="14"/>
          <w:lang w:val="nl-NL"/>
        </w:rPr>
        <w:t>Noeud  3 :  X =  54.000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 Section(s) droite(s)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Noeuds 1 --&gt; 3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IPN : 550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Aire = 212.04 cm2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Moment quadratique : IZ = 98947.85 cm4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Fibre supérieure : VY = </w:t>
      </w:r>
      <w:smartTag w:uri="urn:schemas-microsoft-com:office:smarttags" w:element="metricconverter">
        <w:smartTagPr>
          <w:attr w:name="ProductID" w:val="275.00 mm"/>
        </w:smartTagPr>
        <w:r>
          <w:rPr>
            <w:rFonts w:ascii="Arial" w:hAnsi="Arial" w:cs="Arial"/>
            <w:sz w:val="14"/>
          </w:rPr>
          <w:t>275.00 mm</w:t>
        </w:r>
      </w:smartTag>
      <w:r>
        <w:rPr>
          <w:rFonts w:ascii="Arial" w:hAnsi="Arial" w:cs="Arial"/>
          <w:sz w:val="14"/>
        </w:rPr>
        <w:t xml:space="preserve">   Wel.Z = 3598.10 cm3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Fibre inférieure : VY = </w:t>
      </w:r>
      <w:smartTag w:uri="urn:schemas-microsoft-com:office:smarttags" w:element="metricconverter">
        <w:smartTagPr>
          <w:attr w:name="ProductID" w:val="275.00 mm"/>
        </w:smartTagPr>
        <w:r>
          <w:rPr>
            <w:rFonts w:ascii="Arial" w:hAnsi="Arial" w:cs="Arial"/>
            <w:sz w:val="14"/>
          </w:rPr>
          <w:t>275.00 mm</w:t>
        </w:r>
      </w:smartTag>
      <w:r>
        <w:rPr>
          <w:rFonts w:ascii="Arial" w:hAnsi="Arial" w:cs="Arial"/>
          <w:sz w:val="14"/>
        </w:rPr>
        <w:t xml:space="preserve">   Wel.Z = 3598.10 cm3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Poids de la structure = 91602.70 N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 Liaison(s) nodale(s)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  2 : Flèche = 0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  3 : Flèche = 0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 Cas de charge(s)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Charge nodale : Noeud = 1   FY = -10000.00 N  MZ = 0.00 N.m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Charge linéairement répartie : Noeuds = 1 -&gt; 3    pYo = -500.00   pYe = -500.00 N/m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Résultats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Déplacements nodaux [ m , rad ]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    Flèche     Pente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1   -0.312242   0.020530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2    0.000000   0.010395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3    0.000000  -0.002859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DY maximal = 5.48168E-</w:t>
      </w:r>
      <w:smartTag w:uri="urn:schemas-microsoft-com:office:smarttags" w:element="metricconverter">
        <w:smartTagPr>
          <w:attr w:name="ProductID" w:val="02 m"/>
        </w:smartTagPr>
        <w:r>
          <w:rPr>
            <w:rFonts w:ascii="Arial" w:hAnsi="Arial" w:cs="Arial"/>
            <w:sz w:val="14"/>
          </w:rPr>
          <w:t>02 m</w:t>
        </w:r>
      </w:smartTag>
      <w:r>
        <w:rPr>
          <w:rFonts w:ascii="Arial" w:hAnsi="Arial" w:cs="Arial"/>
          <w:sz w:val="14"/>
        </w:rPr>
        <w:t xml:space="preserve"> à X = </w:t>
      </w:r>
      <w:smartTag w:uri="urn:schemas-microsoft-com:office:smarttags" w:element="metricconverter">
        <w:smartTagPr>
          <w:attr w:name="ProductID" w:val="30.600 m"/>
        </w:smartTagPr>
        <w:r>
          <w:rPr>
            <w:rFonts w:ascii="Arial" w:hAnsi="Arial" w:cs="Arial"/>
            <w:sz w:val="14"/>
          </w:rPr>
          <w:t>30.600 m</w:t>
        </w:r>
      </w:smartTag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DY minimal = -3.12242E-</w:t>
      </w:r>
      <w:smartTag w:uri="urn:schemas-microsoft-com:office:smarttags" w:element="metricconverter">
        <w:smartTagPr>
          <w:attr w:name="ProductID" w:val="01 m"/>
        </w:smartTagPr>
        <w:r>
          <w:rPr>
            <w:rFonts w:ascii="Arial" w:hAnsi="Arial" w:cs="Arial"/>
            <w:sz w:val="14"/>
          </w:rPr>
          <w:t>01 m</w:t>
        </w:r>
      </w:smartTag>
      <w:r>
        <w:rPr>
          <w:rFonts w:ascii="Arial" w:hAnsi="Arial" w:cs="Arial"/>
          <w:sz w:val="14"/>
        </w:rPr>
        <w:t xml:space="preserve"> à X = </w:t>
      </w:r>
      <w:smartTag w:uri="urn:schemas-microsoft-com:office:smarttags" w:element="metricconverter">
        <w:smartTagPr>
          <w:attr w:name="ProductID" w:val="0.000 m"/>
        </w:smartTagPr>
        <w:r>
          <w:rPr>
            <w:rFonts w:ascii="Arial" w:hAnsi="Arial" w:cs="Arial"/>
            <w:sz w:val="14"/>
          </w:rPr>
          <w:t>0.000 m</w:t>
        </w:r>
      </w:smartTag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Efforts intérieurs [ N  N.m  MPa ]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TY = Effort tranchant    MfZ = Moment fléchissant   SXX = Contrainte normale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       TY          MfZ          SXX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1     10000.00        -0.00       -0.00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2     19000.00   -261000.00      -72.54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2    -16250.00   -261000.00      -72.54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3      1750.00         0.00        0.00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Moment flechissant maximal = 3060.90 N.m à </w:t>
      </w:r>
      <w:smartTag w:uri="urn:schemas-microsoft-com:office:smarttags" w:element="metricconverter">
        <w:smartTagPr>
          <w:attr w:name="ProductID" w:val="50.580 m"/>
        </w:smartTagPr>
        <w:r>
          <w:rPr>
            <w:rFonts w:ascii="Arial" w:hAnsi="Arial" w:cs="Arial"/>
            <w:sz w:val="14"/>
          </w:rPr>
          <w:t>50.580 m</w:t>
        </w:r>
      </w:smartTag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Moment flechissant minimal = -261000.00 N.m à </w:t>
      </w:r>
      <w:smartTag w:uri="urn:schemas-microsoft-com:office:smarttags" w:element="metricconverter">
        <w:smartTagPr>
          <w:attr w:name="ProductID" w:val="18.000 m"/>
        </w:smartTagPr>
        <w:r>
          <w:rPr>
            <w:rFonts w:ascii="Arial" w:hAnsi="Arial" w:cs="Arial"/>
            <w:sz w:val="14"/>
          </w:rPr>
          <w:t>18.000 m</w:t>
        </w:r>
      </w:smartTag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Contrainte normale maximale = 72.54 MPa à </w:t>
      </w:r>
      <w:smartTag w:uri="urn:schemas-microsoft-com:office:smarttags" w:element="metricconverter">
        <w:smartTagPr>
          <w:attr w:name="ProductID" w:val="18.000 m"/>
        </w:smartTagPr>
        <w:r>
          <w:rPr>
            <w:rFonts w:ascii="Arial" w:hAnsi="Arial" w:cs="Arial"/>
            <w:sz w:val="14"/>
          </w:rPr>
          <w:t>18.000 m</w:t>
        </w:r>
      </w:smartTag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Contrainte normale minimale = -72.54 MPa à </w:t>
      </w:r>
      <w:smartTag w:uri="urn:schemas-microsoft-com:office:smarttags" w:element="metricconverter">
        <w:smartTagPr>
          <w:attr w:name="ProductID" w:val="18.000 m"/>
        </w:smartTagPr>
        <w:r>
          <w:rPr>
            <w:rFonts w:ascii="Arial" w:hAnsi="Arial" w:cs="Arial"/>
            <w:sz w:val="14"/>
          </w:rPr>
          <w:t>18.000 m</w:t>
        </w:r>
      </w:smartTag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| Action(s) de liaison [ N  N.m ] |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+---------------------------------+</w:t>
      </w:r>
    </w:p>
    <w:p w:rsidR="008572BC" w:rsidRDefault="008572BC">
      <w:pPr>
        <w:pStyle w:val="En-tte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  2   RY = 35250.00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Noeud  3   RY =  1750.00</w:t>
      </w: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14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14"/>
          <w:u w:val="single"/>
        </w:rPr>
      </w:pPr>
    </w:p>
    <w:p w:rsidR="008572BC" w:rsidRDefault="008572BC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4"/>
        </w:rPr>
      </w:pPr>
    </w:p>
    <w:sectPr w:rsidR="008572BC">
      <w:footerReference w:type="default" r:id="rId56"/>
      <w:pgSz w:w="11906" w:h="16838"/>
      <w:pgMar w:top="851" w:right="85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DE5" w:rsidRDefault="00666DE5">
      <w:r>
        <w:separator/>
      </w:r>
    </w:p>
  </w:endnote>
  <w:endnote w:type="continuationSeparator" w:id="0">
    <w:p w:rsidR="00666DE5" w:rsidRDefault="006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BC" w:rsidRDefault="008572BC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66DE5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DE5" w:rsidRDefault="00666DE5">
      <w:r>
        <w:separator/>
      </w:r>
    </w:p>
  </w:footnote>
  <w:footnote w:type="continuationSeparator" w:id="0">
    <w:p w:rsidR="00666DE5" w:rsidRDefault="0066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624EF"/>
    <w:multiLevelType w:val="hybridMultilevel"/>
    <w:tmpl w:val="DA742A6C"/>
    <w:lvl w:ilvl="0" w:tplc="88FCC60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DB000D0">
      <w:start w:val="4"/>
      <w:numFmt w:val="bullet"/>
      <w:lvlText w:val=""/>
      <w:lvlJc w:val="left"/>
      <w:pPr>
        <w:tabs>
          <w:tab w:val="num" w:pos="2490"/>
        </w:tabs>
        <w:ind w:left="2490" w:hanging="1410"/>
      </w:pPr>
      <w:rPr>
        <w:rFonts w:ascii="Wingdings" w:eastAsia="Times New Roman" w:hAnsi="Wingdings" w:cs="Times New Roman" w:hint="default"/>
        <w:sz w:val="56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431E1A"/>
    <w:multiLevelType w:val="hybridMultilevel"/>
    <w:tmpl w:val="12387388"/>
    <w:lvl w:ilvl="0" w:tplc="040C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5F0D36F6"/>
    <w:multiLevelType w:val="hybridMultilevel"/>
    <w:tmpl w:val="5614982C"/>
    <w:lvl w:ilvl="0" w:tplc="88FCC60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BC"/>
    <w:rsid w:val="003861DA"/>
    <w:rsid w:val="005008A5"/>
    <w:rsid w:val="005B716C"/>
    <w:rsid w:val="00666DE5"/>
    <w:rsid w:val="0085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D1581-8393-46D0-87AE-3F67C6DA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bCs/>
      <w:sz w:val="36"/>
    </w:rPr>
  </w:style>
  <w:style w:type="paragraph" w:customStyle="1" w:styleId="Style2">
    <w:name w:val="Style2"/>
    <w:basedOn w:val="Normal"/>
    <w:pPr>
      <w:tabs>
        <w:tab w:val="left" w:pos="2835"/>
      </w:tabs>
    </w:pPr>
    <w:rPr>
      <w:b/>
      <w:sz w:val="28"/>
    </w:r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uiPriority w:val="99"/>
    <w:unhideWhenUsed/>
    <w:rsid w:val="005B716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dupin</dc:creator>
  <cp:keywords/>
  <dc:description/>
  <cp:lastModifiedBy>DAMOPRA</cp:lastModifiedBy>
  <cp:revision>2</cp:revision>
  <cp:lastPrinted>2003-10-11T16:20:00Z</cp:lastPrinted>
  <dcterms:created xsi:type="dcterms:W3CDTF">2016-01-13T08:35:00Z</dcterms:created>
  <dcterms:modified xsi:type="dcterms:W3CDTF">2016-01-13T08:35:00Z</dcterms:modified>
</cp:coreProperties>
</file>